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4D90F" w14:textId="77777777" w:rsidR="003A30A7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</w:t>
      </w:r>
    </w:p>
    <w:p w14:paraId="0100FFE6" w14:textId="64F4C058" w:rsidR="005B2E03" w:rsidRPr="005B2E03" w:rsidRDefault="003A30A7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</w:t>
      </w:r>
      <w:r w:rsid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59CDB448" w:rsidR="00F05412" w:rsidRPr="00F05412" w:rsidRDefault="00363890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</w:t>
      </w:r>
      <w:r w:rsidRPr="00363890">
        <w:rPr>
          <w:rFonts w:ascii="Times New Roman" w:hAnsi="Times New Roman" w:cs="Times New Roman"/>
          <w:bCs/>
          <w:sz w:val="28"/>
          <w:szCs w:val="28"/>
          <w:lang w:val="uk-UA"/>
        </w:rPr>
        <w:t>24.12.2025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553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05412" w14:paraId="23EBC667" w14:textId="77777777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23B4" w14:textId="10B821C4"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</w:p>
          <w:p w14:paraId="5BA9809E" w14:textId="0B192D83" w:rsidR="00D23016" w:rsidRDefault="000A2163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</w:p>
          <w:p w14:paraId="1F8DF48F" w14:textId="4233048E" w:rsidR="00F05412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вчинення правочину</w:t>
            </w:r>
          </w:p>
        </w:tc>
      </w:tr>
    </w:tbl>
    <w:p w14:paraId="27271697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19A6909" w14:textId="241E8031"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8F6C33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242B95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A216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BBC515E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28A477C" w14:textId="77777777"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DE52CB3" w14:textId="77777777"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97B9E64" w14:textId="5ACBB469"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607CDE">
        <w:rPr>
          <w:rFonts w:ascii="Times New Roman" w:hAnsi="Times New Roman"/>
          <w:sz w:val="28"/>
          <w:szCs w:val="28"/>
          <w:lang w:val="uk-UA"/>
        </w:rPr>
        <w:t>ину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163">
        <w:rPr>
          <w:rFonts w:ascii="Times New Roman" w:hAnsi="Times New Roman"/>
          <w:sz w:val="28"/>
          <w:szCs w:val="28"/>
          <w:lang w:val="uk-UA"/>
        </w:rPr>
        <w:t>***,***</w:t>
      </w:r>
      <w:r w:rsidR="000B372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372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B372E">
        <w:rPr>
          <w:rFonts w:ascii="Times New Roman" w:hAnsi="Times New Roman"/>
          <w:sz w:val="28"/>
          <w:szCs w:val="28"/>
          <w:lang w:val="uk-UA"/>
        </w:rPr>
        <w:t>.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F140F2" w:rsidRPr="00D23016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та земельної ділянки, кадастровий номер: </w:t>
      </w:r>
      <w:r w:rsidR="000A2163">
        <w:rPr>
          <w:rFonts w:ascii="Times New Roman" w:hAnsi="Times New Roman"/>
          <w:sz w:val="28"/>
          <w:szCs w:val="28"/>
          <w:lang w:val="uk-UA"/>
        </w:rPr>
        <w:t>***</w:t>
      </w:r>
      <w:r w:rsidR="00242B95">
        <w:rPr>
          <w:rFonts w:ascii="Times New Roman" w:hAnsi="Times New Roman"/>
          <w:sz w:val="28"/>
          <w:szCs w:val="28"/>
          <w:lang w:val="uk-UA"/>
        </w:rPr>
        <w:t xml:space="preserve">, цільове призначення земельної ділянки – для будівництва та обслуговування житлового будинку, господарських будівель і споруд та земельної ділянки, кадастровий номер: </w:t>
      </w:r>
      <w:r w:rsidR="000A2163">
        <w:rPr>
          <w:rFonts w:ascii="Times New Roman" w:hAnsi="Times New Roman"/>
          <w:sz w:val="28"/>
          <w:szCs w:val="28"/>
          <w:lang w:val="uk-UA"/>
        </w:rPr>
        <w:t>***</w:t>
      </w:r>
      <w:r w:rsidR="00242B95">
        <w:rPr>
          <w:rFonts w:ascii="Times New Roman" w:hAnsi="Times New Roman"/>
          <w:sz w:val="28"/>
          <w:szCs w:val="28"/>
          <w:lang w:val="uk-UA"/>
        </w:rPr>
        <w:t xml:space="preserve">, цільове призначення земельної ділянки – для ведення особистого селянського господарства, 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які знаходяться за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0A2163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093E">
        <w:rPr>
          <w:rFonts w:ascii="Times New Roman" w:hAnsi="Times New Roman"/>
          <w:sz w:val="28"/>
          <w:szCs w:val="28"/>
          <w:lang w:val="uk-UA"/>
        </w:rPr>
        <w:t>сво</w:t>
      </w:r>
      <w:r w:rsidR="00CF1A17">
        <w:rPr>
          <w:rFonts w:ascii="Times New Roman" w:hAnsi="Times New Roman"/>
          <w:sz w:val="28"/>
          <w:szCs w:val="28"/>
          <w:lang w:val="uk-UA"/>
        </w:rPr>
        <w:t>їй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A17">
        <w:rPr>
          <w:rFonts w:ascii="Times New Roman" w:hAnsi="Times New Roman"/>
          <w:sz w:val="28"/>
          <w:szCs w:val="28"/>
          <w:lang w:val="uk-UA"/>
        </w:rPr>
        <w:t xml:space="preserve">дочці </w:t>
      </w:r>
      <w:r w:rsidR="000A2163">
        <w:rPr>
          <w:rFonts w:ascii="Times New Roman" w:hAnsi="Times New Roman"/>
          <w:sz w:val="28"/>
          <w:szCs w:val="28"/>
          <w:lang w:val="uk-UA"/>
        </w:rPr>
        <w:t>***,***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., право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м користування якими має </w:t>
      </w:r>
      <w:r w:rsidR="00FC7BD7">
        <w:rPr>
          <w:rFonts w:ascii="Times New Roman" w:hAnsi="Times New Roman"/>
          <w:sz w:val="28"/>
          <w:szCs w:val="28"/>
          <w:lang w:val="uk-UA"/>
        </w:rPr>
        <w:t>її</w:t>
      </w:r>
      <w:r w:rsidR="00813B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72E">
        <w:rPr>
          <w:rFonts w:ascii="Times New Roman" w:hAnsi="Times New Roman"/>
          <w:sz w:val="28"/>
          <w:szCs w:val="28"/>
          <w:lang w:val="uk-UA"/>
        </w:rPr>
        <w:t xml:space="preserve">малолітня дочка </w:t>
      </w:r>
      <w:r w:rsidR="000A2163">
        <w:rPr>
          <w:rFonts w:ascii="Times New Roman" w:hAnsi="Times New Roman"/>
          <w:sz w:val="28"/>
          <w:szCs w:val="28"/>
          <w:lang w:val="uk-UA"/>
        </w:rPr>
        <w:t>***</w:t>
      </w:r>
      <w:r w:rsidR="00384C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4C4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4C44">
        <w:rPr>
          <w:rFonts w:ascii="Times New Roman" w:hAnsi="Times New Roman"/>
          <w:sz w:val="28"/>
          <w:szCs w:val="28"/>
          <w:lang w:val="uk-UA"/>
        </w:rPr>
        <w:t>.</w:t>
      </w:r>
      <w:r w:rsidR="000B372E">
        <w:rPr>
          <w:rFonts w:ascii="Times New Roman" w:hAnsi="Times New Roman"/>
          <w:sz w:val="28"/>
          <w:szCs w:val="28"/>
          <w:lang w:val="uk-UA"/>
        </w:rPr>
        <w:t xml:space="preserve">, неповнолітня дочка </w:t>
      </w:r>
      <w:r w:rsidR="000A2163">
        <w:rPr>
          <w:rFonts w:ascii="Times New Roman" w:hAnsi="Times New Roman"/>
          <w:sz w:val="28"/>
          <w:szCs w:val="28"/>
          <w:lang w:val="uk-UA"/>
        </w:rPr>
        <w:t>***</w:t>
      </w:r>
      <w:r w:rsidR="000B372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A2163">
        <w:rPr>
          <w:rFonts w:ascii="Times New Roman" w:hAnsi="Times New Roman"/>
          <w:sz w:val="28"/>
          <w:szCs w:val="28"/>
          <w:lang w:val="uk-UA"/>
        </w:rPr>
        <w:t>***</w:t>
      </w:r>
      <w:r w:rsidR="000B372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372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B372E">
        <w:rPr>
          <w:rFonts w:ascii="Times New Roman" w:hAnsi="Times New Roman"/>
          <w:sz w:val="28"/>
          <w:szCs w:val="28"/>
          <w:lang w:val="uk-UA"/>
        </w:rPr>
        <w:t xml:space="preserve">. та неповнолітній син </w:t>
      </w:r>
      <w:r w:rsidR="000A2163">
        <w:rPr>
          <w:rFonts w:ascii="Times New Roman" w:hAnsi="Times New Roman"/>
          <w:sz w:val="28"/>
          <w:szCs w:val="28"/>
          <w:lang w:val="uk-UA"/>
        </w:rPr>
        <w:t>***,***</w:t>
      </w:r>
      <w:r w:rsidR="000B372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372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B372E">
        <w:rPr>
          <w:rFonts w:ascii="Times New Roman" w:hAnsi="Times New Roman"/>
          <w:sz w:val="28"/>
          <w:szCs w:val="28"/>
          <w:lang w:val="uk-UA"/>
        </w:rPr>
        <w:t>.</w:t>
      </w:r>
      <w:r w:rsidR="00FC7B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97FCA5A" w14:textId="54513F38" w:rsidR="00F05412" w:rsidRPr="003A30A7" w:rsidRDefault="00CF0A36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CF0A36">
        <w:rPr>
          <w:rFonts w:ascii="Times New Roman" w:eastAsia="Calibri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</w:t>
      </w:r>
      <w:r w:rsidR="007C5B56">
        <w:rPr>
          <w:rFonts w:ascii="Times New Roman" w:eastAsia="Calibri" w:hAnsi="Times New Roman"/>
          <w:sz w:val="28"/>
          <w:szCs w:val="28"/>
          <w:lang w:val="uk-UA"/>
        </w:rPr>
        <w:t>Анастасії НАКОНЕЧНІЙ</w:t>
      </w:r>
      <w:r w:rsidRPr="00CF0A36">
        <w:rPr>
          <w:rFonts w:ascii="Times New Roman" w:eastAsia="Calibri" w:hAnsi="Times New Roman"/>
          <w:sz w:val="28"/>
          <w:szCs w:val="28"/>
          <w:lang w:val="uk-UA"/>
        </w:rPr>
        <w:t xml:space="preserve">) </w:t>
      </w:r>
      <w:r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F05412" w:rsidRPr="00D23016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F05412"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682916D" w14:textId="77777777"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7C9175" w14:textId="77777777"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57AA83" w14:textId="314BBB03"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lastRenderedPageBreak/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4883A2CC" w:rsidR="00C26AD9" w:rsidRPr="005B2E03" w:rsidRDefault="007C5B56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55C72"/>
    <w:rsid w:val="00070691"/>
    <w:rsid w:val="000A2163"/>
    <w:rsid w:val="000B372E"/>
    <w:rsid w:val="000E3021"/>
    <w:rsid w:val="00124B55"/>
    <w:rsid w:val="00125153"/>
    <w:rsid w:val="001737DD"/>
    <w:rsid w:val="001A5647"/>
    <w:rsid w:val="001D3642"/>
    <w:rsid w:val="00221D64"/>
    <w:rsid w:val="002249A8"/>
    <w:rsid w:val="00242B95"/>
    <w:rsid w:val="00363890"/>
    <w:rsid w:val="00384C44"/>
    <w:rsid w:val="003A30A7"/>
    <w:rsid w:val="00431043"/>
    <w:rsid w:val="004637B4"/>
    <w:rsid w:val="004905A8"/>
    <w:rsid w:val="00570F20"/>
    <w:rsid w:val="00583912"/>
    <w:rsid w:val="005B2E03"/>
    <w:rsid w:val="00607CDE"/>
    <w:rsid w:val="00657E91"/>
    <w:rsid w:val="006D4310"/>
    <w:rsid w:val="0071093E"/>
    <w:rsid w:val="007B10CD"/>
    <w:rsid w:val="007C5B56"/>
    <w:rsid w:val="00813B87"/>
    <w:rsid w:val="008F6C33"/>
    <w:rsid w:val="00906AD0"/>
    <w:rsid w:val="00911C6A"/>
    <w:rsid w:val="00930A47"/>
    <w:rsid w:val="00AA62EF"/>
    <w:rsid w:val="00AB1EF6"/>
    <w:rsid w:val="00C26AD9"/>
    <w:rsid w:val="00C276FB"/>
    <w:rsid w:val="00C425E1"/>
    <w:rsid w:val="00CF0A36"/>
    <w:rsid w:val="00CF1A17"/>
    <w:rsid w:val="00D0451D"/>
    <w:rsid w:val="00D23016"/>
    <w:rsid w:val="00D763C1"/>
    <w:rsid w:val="00E31C19"/>
    <w:rsid w:val="00EC605E"/>
    <w:rsid w:val="00EF7B08"/>
    <w:rsid w:val="00F05412"/>
    <w:rsid w:val="00F140F2"/>
    <w:rsid w:val="00F66E18"/>
    <w:rsid w:val="00FA4EE2"/>
    <w:rsid w:val="00FC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32C1-8F4C-4A09-95DD-030E7E0B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2025-11-20T12:05:00Z</cp:lastPrinted>
  <dcterms:created xsi:type="dcterms:W3CDTF">2025-12-18T10:47:00Z</dcterms:created>
  <dcterms:modified xsi:type="dcterms:W3CDTF">2025-12-24T10:49:00Z</dcterms:modified>
</cp:coreProperties>
</file>